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54" w:type="pct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6"/>
        <w:gridCol w:w="43"/>
        <w:gridCol w:w="1918"/>
        <w:gridCol w:w="385"/>
        <w:gridCol w:w="106"/>
        <w:gridCol w:w="55"/>
        <w:gridCol w:w="608"/>
        <w:gridCol w:w="380"/>
        <w:gridCol w:w="385"/>
        <w:gridCol w:w="880"/>
        <w:gridCol w:w="795"/>
        <w:gridCol w:w="688"/>
        <w:gridCol w:w="57"/>
        <w:gridCol w:w="606"/>
        <w:gridCol w:w="83"/>
        <w:gridCol w:w="1075"/>
        <w:gridCol w:w="76"/>
      </w:tblGrid>
      <w:tr w:rsidR="00622850" w:rsidRPr="00622850" w:rsidTr="00D31F71">
        <w:trPr>
          <w:gridAfter w:val="1"/>
          <w:wAfter w:w="40" w:type="pct"/>
          <w:trHeight w:val="360"/>
        </w:trPr>
        <w:tc>
          <w:tcPr>
            <w:tcW w:w="496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22850" w:rsidRPr="00622850" w:rsidRDefault="00622850" w:rsidP="00622850">
            <w:pPr>
              <w:ind w:left="-993" w:right="-852"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  <w:t xml:space="preserve">RELACIÓN DE OTROS INGRESOS O AYUDAS </w:t>
            </w:r>
          </w:p>
          <w:p w:rsidR="00622850" w:rsidRPr="00622850" w:rsidRDefault="00622850" w:rsidP="00622850">
            <w:pPr>
              <w:ind w:left="-993" w:right="-852"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  <w:t>QUE HAYAN CONTRIBUIDO A FINANCIAR LA ACTUACIÓN INCENTIVADA</w:t>
            </w:r>
          </w:p>
        </w:tc>
      </w:tr>
      <w:tr w:rsidR="00622850" w:rsidRPr="00622850" w:rsidTr="00D31F71">
        <w:trPr>
          <w:gridAfter w:val="1"/>
          <w:wAfter w:w="40" w:type="pct"/>
          <w:trHeight w:val="166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:rsidTr="00D31F71">
        <w:trPr>
          <w:gridAfter w:val="1"/>
          <w:wAfter w:w="40" w:type="pct"/>
          <w:trHeight w:val="255"/>
        </w:trPr>
        <w:tc>
          <w:tcPr>
            <w:tcW w:w="496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>DATOS DE LA ENTIDAD BENEFICIARIA</w:t>
            </w:r>
          </w:p>
        </w:tc>
        <w:bookmarkStart w:id="0" w:name="_GoBack"/>
        <w:bookmarkEnd w:id="0"/>
      </w:tr>
      <w:tr w:rsidR="00622850" w:rsidRPr="00622850" w:rsidTr="00D31F71">
        <w:trPr>
          <w:gridAfter w:val="1"/>
          <w:wAfter w:w="40" w:type="pct"/>
          <w:trHeight w:val="255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RAZÓN SOCIAL</w:t>
            </w: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CIF</w:t>
            </w:r>
          </w:p>
        </w:tc>
      </w:tr>
      <w:tr w:rsidR="00622850" w:rsidRPr="00622850" w:rsidTr="00D31F71">
        <w:trPr>
          <w:gridAfter w:val="1"/>
          <w:wAfter w:w="40" w:type="pct"/>
          <w:trHeight w:val="255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:rsidTr="00D31F71">
        <w:trPr>
          <w:gridAfter w:val="1"/>
          <w:wAfter w:w="40" w:type="pct"/>
          <w:trHeight w:val="255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DOMICILIO (CALLE/PLAZA, NÚMERO Y PUERTA)</w:t>
            </w: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CP</w:t>
            </w:r>
          </w:p>
        </w:tc>
      </w:tr>
      <w:tr w:rsidR="00622850" w:rsidRPr="00622850" w:rsidTr="00D31F71">
        <w:trPr>
          <w:gridAfter w:val="1"/>
          <w:wAfter w:w="40" w:type="pct"/>
          <w:trHeight w:val="255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:rsidTr="00D31F71">
        <w:trPr>
          <w:gridAfter w:val="1"/>
          <w:wAfter w:w="40" w:type="pct"/>
          <w:trHeight w:val="255"/>
        </w:trPr>
        <w:tc>
          <w:tcPr>
            <w:tcW w:w="23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LOCALIDAD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TELÉFONO</w:t>
            </w:r>
          </w:p>
        </w:tc>
      </w:tr>
      <w:tr w:rsidR="00622850" w:rsidRPr="00622850" w:rsidTr="00D31F71">
        <w:trPr>
          <w:gridAfter w:val="1"/>
          <w:wAfter w:w="40" w:type="pct"/>
          <w:trHeight w:val="255"/>
        </w:trPr>
        <w:tc>
          <w:tcPr>
            <w:tcW w:w="23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:rsidTr="00D31F71">
        <w:trPr>
          <w:gridAfter w:val="1"/>
          <w:wAfter w:w="40" w:type="pct"/>
          <w:trHeight w:val="68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:rsidTr="00D31F71">
        <w:trPr>
          <w:gridAfter w:val="1"/>
          <w:wAfter w:w="40" w:type="pct"/>
          <w:trHeight w:val="255"/>
        </w:trPr>
        <w:tc>
          <w:tcPr>
            <w:tcW w:w="496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>DATOS DE LA AYUDA</w:t>
            </w:r>
          </w:p>
        </w:tc>
      </w:tr>
      <w:tr w:rsidR="00622850" w:rsidRPr="00622850" w:rsidTr="0064799D">
        <w:trPr>
          <w:gridAfter w:val="1"/>
          <w:wAfter w:w="40" w:type="pct"/>
          <w:trHeight w:val="255"/>
        </w:trPr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REFERENCIA:</w:t>
            </w:r>
          </w:p>
        </w:tc>
        <w:tc>
          <w:tcPr>
            <w:tcW w:w="24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ANUALIDAD</w:t>
            </w:r>
            <w:r w:rsidR="008330D1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(*)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:</w:t>
            </w:r>
          </w:p>
        </w:tc>
        <w:tc>
          <w:tcPr>
            <w:tcW w:w="9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4799D" w:rsidRPr="00622850" w:rsidTr="0064799D">
        <w:trPr>
          <w:gridAfter w:val="1"/>
          <w:wAfter w:w="40" w:type="pct"/>
          <w:trHeight w:val="255"/>
        </w:trPr>
        <w:tc>
          <w:tcPr>
            <w:tcW w:w="1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9D" w:rsidRPr="00622850" w:rsidRDefault="0064799D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COSTE FINAL DE LA ACTIVIDAD </w:t>
            </w:r>
            <w:r w:rsidRPr="00D31F71">
              <w:rPr>
                <w:rFonts w:ascii="Arial Narrow" w:hAnsi="Arial Narrow"/>
                <w:color w:val="000000"/>
                <w:sz w:val="14"/>
                <w:szCs w:val="14"/>
                <w:lang w:val="es-ES"/>
              </w:rPr>
              <w:t>(COSTES DIRECTOS):</w:t>
            </w:r>
          </w:p>
        </w:tc>
        <w:tc>
          <w:tcPr>
            <w:tcW w:w="297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9D" w:rsidRPr="00622850" w:rsidRDefault="0064799D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8330D1" w:rsidRPr="00622850" w:rsidTr="00C401E5">
        <w:trPr>
          <w:trHeight w:val="102"/>
        </w:trPr>
        <w:tc>
          <w:tcPr>
            <w:tcW w:w="4391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0D1" w:rsidRDefault="008330D1" w:rsidP="008330D1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(*)</w:t>
            </w:r>
            <w:r w:rsidR="00CF7433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Indicar solo si los plazos de ejecución están referidos a anualidades concretas</w:t>
            </w:r>
          </w:p>
          <w:p w:rsidR="008330D1" w:rsidRPr="00622850" w:rsidRDefault="008330D1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0D1" w:rsidRPr="00622850" w:rsidRDefault="008330D1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:rsidTr="00D31F71">
        <w:trPr>
          <w:gridAfter w:val="1"/>
          <w:wAfter w:w="40" w:type="pct"/>
          <w:trHeight w:val="330"/>
        </w:trPr>
        <w:tc>
          <w:tcPr>
            <w:tcW w:w="4960" w:type="pct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>CERTIFICADO/DECLARACIÓN</w:t>
            </w:r>
          </w:p>
        </w:tc>
      </w:tr>
      <w:tr w:rsidR="00622850" w:rsidRPr="00622850" w:rsidTr="00D31F71">
        <w:trPr>
          <w:gridAfter w:val="1"/>
          <w:wAfter w:w="40" w:type="pct"/>
          <w:trHeight w:val="284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D/Dª 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con NIF</w:t>
            </w:r>
          </w:p>
        </w:tc>
        <w:tc>
          <w:tcPr>
            <w:tcW w:w="1328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:rsidTr="00D31F71">
        <w:trPr>
          <w:gridAfter w:val="1"/>
          <w:wAfter w:w="40" w:type="pct"/>
          <w:trHeight w:val="284"/>
        </w:trPr>
        <w:tc>
          <w:tcPr>
            <w:tcW w:w="4960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representante legal de la entidad beneficiaria, </w:t>
            </w:r>
            <w:r w:rsidRPr="00622850">
              <w:rPr>
                <w:rFonts w:ascii="Arial Narrow" w:hAnsi="Arial Narrow"/>
                <w:b/>
                <w:color w:val="000000"/>
                <w:sz w:val="18"/>
                <w:szCs w:val="18"/>
                <w:lang w:val="es-ES"/>
              </w:rPr>
              <w:t>CERTIFICA:</w:t>
            </w:r>
          </w:p>
        </w:tc>
      </w:tr>
      <w:tr w:rsidR="00622850" w:rsidRPr="00622850" w:rsidTr="00D31F71">
        <w:trPr>
          <w:gridAfter w:val="1"/>
          <w:wAfter w:w="40" w:type="pct"/>
          <w:trHeight w:val="284"/>
        </w:trPr>
        <w:tc>
          <w:tcPr>
            <w:tcW w:w="1729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i/>
                <w:iCs/>
                <w:color w:val="000000"/>
                <w:sz w:val="16"/>
                <w:szCs w:val="16"/>
                <w:lang w:val="es-ES"/>
              </w:rPr>
              <w:t>Marque lo que proceda</w:t>
            </w:r>
            <w:r w:rsidRPr="00622850"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es-ES"/>
              </w:rPr>
              <w:t>: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 </w:t>
            </w:r>
          </w:p>
        </w:tc>
      </w:tr>
      <w:tr w:rsidR="00622850" w:rsidRPr="00622850" w:rsidTr="00D31F71">
        <w:trPr>
          <w:gridAfter w:val="1"/>
          <w:wAfter w:w="40" w:type="pct"/>
          <w:trHeight w:val="284"/>
        </w:trPr>
        <w:tc>
          <w:tcPr>
            <w:tcW w:w="4960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sym w:font="Symbol" w:char="F07F"/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Que </w:t>
            </w: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>NO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se han obtenido otras subvenciones, ayudas, ingresos o recursos que se hayan que hayan contribuido a financiar la actuación incentivada.</w:t>
            </w:r>
          </w:p>
        </w:tc>
      </w:tr>
      <w:tr w:rsidR="00622850" w:rsidRPr="00622850" w:rsidTr="00D31F71">
        <w:trPr>
          <w:gridAfter w:val="1"/>
          <w:wAfter w:w="40" w:type="pct"/>
          <w:trHeight w:val="284"/>
        </w:trPr>
        <w:tc>
          <w:tcPr>
            <w:tcW w:w="4960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F2C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sym w:font="Symbol" w:char="F07F"/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Que </w:t>
            </w: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 xml:space="preserve">SÍ 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se han obtenido otras subvenciones, ayudas, </w:t>
            </w:r>
            <w:r w:rsidR="00BF074B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ingresos o recursos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que hayan contribuido a financiar la actuación incentivada, con el siguiente detalle</w:t>
            </w:r>
            <w:r w:rsidR="001E6BDC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(</w:t>
            </w:r>
            <w:r w:rsidR="009C7A6B" w:rsidRPr="009C7A6B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relación de los gastos imputados al proyecto financiados también con cargo a otras ayudas, con indicación de la fuente de financiación concreta y los importes recibidos de cada una de las fuentes de financiación</w:t>
            </w:r>
            <w:r w:rsidR="001E6BDC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):</w:t>
            </w:r>
          </w:p>
          <w:p w:rsidR="009C7A6B" w:rsidRDefault="009C7A6B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  <w:tbl>
            <w:tblPr>
              <w:tblStyle w:val="Tablaconcuadrcula"/>
              <w:tblW w:w="0" w:type="auto"/>
              <w:tblInd w:w="417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3414"/>
              <w:gridCol w:w="1559"/>
              <w:gridCol w:w="1975"/>
            </w:tblGrid>
            <w:tr w:rsidR="005D1F2C" w:rsidTr="00E953B8">
              <w:trPr>
                <w:trHeight w:val="244"/>
              </w:trPr>
              <w:tc>
                <w:tcPr>
                  <w:tcW w:w="1701" w:type="dxa"/>
                  <w:vAlign w:val="center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 w:rsidRPr="00622850"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>TIPO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 xml:space="preserve"> DE FINANCIACIÓN 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(1)</w:t>
                  </w:r>
                </w:p>
              </w:tc>
              <w:tc>
                <w:tcPr>
                  <w:tcW w:w="3414" w:type="dxa"/>
                  <w:vAlign w:val="center"/>
                </w:tcPr>
                <w:p w:rsidR="005D1F2C" w:rsidRDefault="005D1F2C" w:rsidP="005D1F2C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>ORGANISMO QUE  CONCEDE  Y CONVOCATORIA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 xml:space="preserve"> 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(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2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)</w:t>
                  </w:r>
                </w:p>
              </w:tc>
              <w:tc>
                <w:tcPr>
                  <w:tcW w:w="1559" w:type="dxa"/>
                  <w:vAlign w:val="center"/>
                </w:tcPr>
                <w:p w:rsidR="005D1F2C" w:rsidRDefault="005D1F2C" w:rsidP="005D1F2C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 w:rsidRPr="00622850"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>IMPORTE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 xml:space="preserve"> 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(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3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)</w:t>
                  </w:r>
                </w:p>
              </w:tc>
              <w:tc>
                <w:tcPr>
                  <w:tcW w:w="1975" w:type="dxa"/>
                  <w:vAlign w:val="center"/>
                </w:tcPr>
                <w:p w:rsidR="005D1F2C" w:rsidRDefault="005D1F2C" w:rsidP="005D1F2C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 xml:space="preserve">CONCEPTO FINANCIADO 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(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4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)</w:t>
                  </w:r>
                </w:p>
              </w:tc>
            </w:tr>
            <w:tr w:rsidR="005D1F2C" w:rsidTr="00E953B8">
              <w:trPr>
                <w:trHeight w:val="263"/>
              </w:trPr>
              <w:tc>
                <w:tcPr>
                  <w:tcW w:w="1701" w:type="dxa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414" w:type="dxa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559" w:type="dxa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75" w:type="dxa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D1F2C" w:rsidTr="00E953B8">
              <w:trPr>
                <w:trHeight w:val="244"/>
              </w:trPr>
              <w:tc>
                <w:tcPr>
                  <w:tcW w:w="1701" w:type="dxa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414" w:type="dxa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559" w:type="dxa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75" w:type="dxa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D1F2C" w:rsidTr="00E953B8">
              <w:trPr>
                <w:trHeight w:val="244"/>
              </w:trPr>
              <w:tc>
                <w:tcPr>
                  <w:tcW w:w="1701" w:type="dxa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414" w:type="dxa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559" w:type="dxa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75" w:type="dxa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D30D1F" w:rsidTr="00E953B8">
              <w:trPr>
                <w:trHeight w:val="244"/>
              </w:trPr>
              <w:tc>
                <w:tcPr>
                  <w:tcW w:w="1701" w:type="dxa"/>
                </w:tcPr>
                <w:p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414" w:type="dxa"/>
                </w:tcPr>
                <w:p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559" w:type="dxa"/>
                </w:tcPr>
                <w:p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75" w:type="dxa"/>
                </w:tcPr>
                <w:p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D30D1F" w:rsidTr="00E953B8">
              <w:trPr>
                <w:trHeight w:val="536"/>
              </w:trPr>
              <w:tc>
                <w:tcPr>
                  <w:tcW w:w="8649" w:type="dxa"/>
                  <w:gridSpan w:val="4"/>
                </w:tcPr>
                <w:p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  <w:t>Observaciones:</w:t>
                  </w:r>
                </w:p>
              </w:tc>
            </w:tr>
          </w:tbl>
          <w:p w:rsidR="005D1F2C" w:rsidRDefault="005D1F2C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  <w:p w:rsidR="005D1F2C" w:rsidRPr="00EA3F84" w:rsidRDefault="005D1F2C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vertAlign w:val="superscript"/>
                <w:lang w:val="es-ES"/>
              </w:rPr>
              <w:t>(1)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  <w:r w:rsidR="00065C52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Debe i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ndicar tipo de fuente de financiación: </w:t>
            </w:r>
          </w:p>
          <w:p w:rsidR="004F44EA" w:rsidRPr="00EA3F84" w:rsidRDefault="00E953B8" w:rsidP="00C401E5">
            <w:pPr>
              <w:ind w:left="45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- F</w:t>
            </w:r>
            <w:r w:rsidR="005D1F2C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ondos propios del beneficiario</w:t>
            </w:r>
          </w:p>
          <w:p w:rsidR="004F44EA" w:rsidRPr="00EA3F84" w:rsidRDefault="004F44EA" w:rsidP="00C401E5">
            <w:pPr>
              <w:ind w:left="45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- Pública</w:t>
            </w:r>
          </w:p>
          <w:p w:rsidR="005D1F2C" w:rsidRPr="00EA3F84" w:rsidRDefault="004F44EA" w:rsidP="00C401E5">
            <w:pPr>
              <w:ind w:left="45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- P</w:t>
            </w:r>
            <w:r w:rsidR="005D1F2C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rivada</w:t>
            </w:r>
          </w:p>
          <w:p w:rsidR="005D1F2C" w:rsidRPr="00EA3F84" w:rsidRDefault="005D1F2C" w:rsidP="00C401E5">
            <w:pPr>
              <w:ind w:left="45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- Otros</w:t>
            </w:r>
            <w:r w:rsidR="0044319D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ingresos derivados del proyecto</w:t>
            </w:r>
            <w:r w:rsidR="00490AD0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como por ejemplo</w:t>
            </w:r>
            <w:r w:rsidR="0044319D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patentes, inscripciones a congresos, cursos u otras actividades organizadas en el marco del proyecto</w:t>
            </w:r>
          </w:p>
          <w:p w:rsidR="005D1F2C" w:rsidRPr="00EA3F84" w:rsidRDefault="005D1F2C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</w:p>
          <w:p w:rsidR="004F44EA" w:rsidRPr="00EA3F84" w:rsidRDefault="004F44EA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vertAlign w:val="superscript"/>
                <w:lang w:val="es-ES"/>
              </w:rPr>
              <w:t>(2)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  <w:r w:rsidR="00065C52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Debe i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ndicar </w:t>
            </w:r>
            <w:r w:rsidR="00CB5A87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el 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organismo que concede la ayuda recibida, convocatoria y referencia de la ayuda, en su caso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.</w:t>
            </w:r>
          </w:p>
          <w:p w:rsidR="004F44EA" w:rsidRPr="00EA3F84" w:rsidRDefault="004F44EA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</w:p>
          <w:p w:rsidR="004F44EA" w:rsidRPr="00EA3F84" w:rsidRDefault="004F44EA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vertAlign w:val="superscript"/>
                <w:lang w:val="es-ES"/>
              </w:rPr>
              <w:t>(3)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  <w:r w:rsidR="00065C52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Debe i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ndicar 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el 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importe recibido 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de cada una de las fuentes de financiación que han contribuido a financiar gastos imputados al proyecto. </w:t>
            </w:r>
          </w:p>
          <w:p w:rsidR="005D1F2C" w:rsidRPr="00EA3F84" w:rsidRDefault="005D1F2C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</w:p>
          <w:p w:rsidR="005D1F2C" w:rsidRDefault="00065C52" w:rsidP="00EA3F84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vertAlign w:val="superscript"/>
                <w:lang w:val="es-ES"/>
              </w:rPr>
              <w:t>(4)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Debe indicar el gasto imputado al proyecto que ha recibido ayudas concurrentes, </w:t>
            </w:r>
            <w:r w:rsidR="00590C34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identificado con número de factura o número de justificante, así como concepto, 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de modo que si con una misma ayuda se financian dos gastos distintos (p</w:t>
            </w:r>
            <w:r w:rsidR="00E953B8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or ejemplo,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nómina de personal y una factura de material fungible), debe indicar la ayuda concurrente para cada uno de esos gastos en filas distintas de la tabla.</w:t>
            </w:r>
          </w:p>
          <w:p w:rsidR="00E953B8" w:rsidRDefault="00E953B8" w:rsidP="00EA3F84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</w:p>
          <w:p w:rsidR="00E953B8" w:rsidRPr="00E953B8" w:rsidRDefault="00E953B8" w:rsidP="00E953B8">
            <w:pPr>
              <w:spacing w:line="276" w:lineRule="auto"/>
              <w:jc w:val="both"/>
              <w:rPr>
                <w:bCs/>
                <w:sz w:val="18"/>
                <w:szCs w:val="18"/>
                <w:lang w:val="es-ES"/>
              </w:rPr>
            </w:pPr>
            <w:r w:rsidRPr="00057242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sym w:font="Symbol" w:char="F07F"/>
            </w:r>
            <w:r w:rsidRPr="00057242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</w:t>
            </w:r>
            <w:r w:rsidRPr="00057242">
              <w:rPr>
                <w:rFonts w:ascii="Arial Narrow" w:hAnsi="Arial Narrow"/>
                <w:color w:val="000000"/>
                <w:sz w:val="18"/>
                <w:szCs w:val="18"/>
              </w:rPr>
              <w:t xml:space="preserve">La ayuda recibida en esta convocatoria de la AEI arriba referenciada, obtenida por la entidad a la que represento, </w:t>
            </w:r>
            <w:r w:rsidRPr="00057242">
              <w:rPr>
                <w:rFonts w:ascii="Arial Narrow" w:hAnsi="Arial Narrow"/>
                <w:b/>
                <w:color w:val="000000"/>
                <w:sz w:val="18"/>
                <w:szCs w:val="18"/>
              </w:rPr>
              <w:t>SÍ es compatible</w:t>
            </w:r>
            <w:r w:rsidRPr="00057242">
              <w:rPr>
                <w:rFonts w:ascii="Arial Narrow" w:hAnsi="Arial Narrow"/>
                <w:color w:val="000000"/>
                <w:sz w:val="18"/>
                <w:szCs w:val="18"/>
              </w:rPr>
              <w:t xml:space="preserve"> con las ayudas solicitadas/concedidas indicadas</w:t>
            </w:r>
            <w:r w:rsidRPr="00057242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.</w:t>
            </w:r>
          </w:p>
        </w:tc>
      </w:tr>
      <w:tr w:rsidR="00622850" w:rsidRPr="00622850" w:rsidTr="00D31F71">
        <w:trPr>
          <w:gridAfter w:val="1"/>
          <w:wAfter w:w="40" w:type="pct"/>
          <w:trHeight w:val="330"/>
        </w:trPr>
        <w:tc>
          <w:tcPr>
            <w:tcW w:w="4960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En                           </w:t>
            </w:r>
            <w:r w:rsidR="002E46B8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  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, a                 de     </w:t>
            </w:r>
            <w:r w:rsidR="00C401E5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                            </w:t>
            </w:r>
            <w:proofErr w:type="spellStart"/>
            <w:r w:rsidR="00C401E5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de</w:t>
            </w:r>
            <w:proofErr w:type="spellEnd"/>
            <w:r w:rsidR="00C401E5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 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20</w:t>
            </w:r>
          </w:p>
        </w:tc>
      </w:tr>
      <w:tr w:rsidR="00622850" w:rsidRPr="00622850" w:rsidTr="00D31F71">
        <w:trPr>
          <w:gridAfter w:val="1"/>
          <w:wAfter w:w="40" w:type="pct"/>
          <w:trHeight w:val="330"/>
        </w:trPr>
        <w:tc>
          <w:tcPr>
            <w:tcW w:w="496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Firmado y, en su caso, sello</w:t>
            </w:r>
          </w:p>
        </w:tc>
      </w:tr>
    </w:tbl>
    <w:p w:rsidR="00003412" w:rsidRDefault="00003412" w:rsidP="00E953B8"/>
    <w:sectPr w:rsidR="00003412" w:rsidSect="00E953B8">
      <w:headerReference w:type="default" r:id="rId7"/>
      <w:pgSz w:w="11906" w:h="16838"/>
      <w:pgMar w:top="127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4E1" w:rsidRDefault="00D624E1" w:rsidP="00622850">
      <w:r>
        <w:separator/>
      </w:r>
    </w:p>
  </w:endnote>
  <w:endnote w:type="continuationSeparator" w:id="0">
    <w:p w:rsidR="00D624E1" w:rsidRDefault="00D624E1" w:rsidP="00622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Century Gothic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4E1" w:rsidRDefault="00D624E1" w:rsidP="00622850">
      <w:r>
        <w:separator/>
      </w:r>
    </w:p>
  </w:footnote>
  <w:footnote w:type="continuationSeparator" w:id="0">
    <w:p w:rsidR="00D624E1" w:rsidRDefault="00D624E1" w:rsidP="00622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39" w:type="dxa"/>
      <w:tblInd w:w="-459" w:type="dxa"/>
      <w:tblLook w:val="04A0" w:firstRow="1" w:lastRow="0" w:firstColumn="1" w:lastColumn="0" w:noHBand="0" w:noVBand="1"/>
    </w:tblPr>
    <w:tblGrid>
      <w:gridCol w:w="3456"/>
      <w:gridCol w:w="2304"/>
      <w:gridCol w:w="2304"/>
      <w:gridCol w:w="1675"/>
    </w:tblGrid>
    <w:tr w:rsidR="002F1E39" w:rsidRPr="00622850" w:rsidTr="002F1E39">
      <w:trPr>
        <w:trHeight w:val="1187"/>
      </w:trPr>
      <w:tc>
        <w:tcPr>
          <w:tcW w:w="3456" w:type="dxa"/>
          <w:shd w:val="clear" w:color="auto" w:fill="auto"/>
        </w:tcPr>
        <w:p w:rsidR="002F1E39" w:rsidRPr="00622850" w:rsidRDefault="002F1E39" w:rsidP="0062285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22"/>
              <w:szCs w:val="22"/>
              <w:lang w:val="es-ES" w:eastAsia="en-US"/>
            </w:rPr>
          </w:pPr>
          <w:r>
            <w:rPr>
              <w:noProof/>
              <w:position w:val="12"/>
              <w:sz w:val="36"/>
              <w:lang w:val="es-ES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02C1D9BB" wp14:editId="61CA95FA">
                    <wp:simplePos x="0" y="0"/>
                    <wp:positionH relativeFrom="column">
                      <wp:posOffset>880933</wp:posOffset>
                    </wp:positionH>
                    <wp:positionV relativeFrom="paragraph">
                      <wp:posOffset>85879</wp:posOffset>
                    </wp:positionV>
                    <wp:extent cx="1260389" cy="722630"/>
                    <wp:effectExtent l="0" t="0" r="0" b="1270"/>
                    <wp:wrapNone/>
                    <wp:docPr id="17" name="17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60389" cy="7226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F1E39" w:rsidRPr="003D1DE4" w:rsidRDefault="002F1E39" w:rsidP="003D1DE4">
                                <w:pPr>
                                  <w:spacing w:before="80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</w:pPr>
                                <w:r w:rsidRPr="003D1DE4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  <w:t>MINISTERIO</w:t>
                                </w:r>
                              </w:p>
                              <w:p w:rsidR="002F1E39" w:rsidRDefault="002F1E39" w:rsidP="003D1DE4">
                                <w:pPr>
                                  <w:spacing w:before="40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</w:pPr>
                                <w:r w:rsidRPr="003D1DE4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  <w:t>DE CIENCIA</w:t>
                                </w:r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  <w:t xml:space="preserve"> </w:t>
                                </w:r>
                              </w:p>
                              <w:p w:rsidR="002F1E39" w:rsidRPr="003D1DE4" w:rsidRDefault="002F1E39" w:rsidP="003D1DE4">
                                <w:pPr>
                                  <w:spacing w:before="40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  <w:t xml:space="preserve">E </w:t>
                                </w:r>
                                <w:r w:rsidRPr="003D1DE4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  <w:t>INNOVACIÓN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2C1D9BB" id="_x0000_t202" coordsize="21600,21600" o:spt="202" path="m,l,21600r21600,l21600,xe">
                    <v:stroke joinstyle="miter"/>
                    <v:path gradientshapeok="t" o:connecttype="rect"/>
                  </v:shapetype>
                  <v:shape id="17 Cuadro de texto" o:spid="_x0000_s1026" type="#_x0000_t202" style="position:absolute;margin-left:69.35pt;margin-top:6.75pt;width:99.25pt;height:5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" fillcolor="white [3201]" stroked="f" strokeweight=".5pt">
                    <v:textbox>
                      <w:txbxContent>
                        <w:p w:rsidR="002F1E39" w:rsidRPr="003D1DE4" w:rsidRDefault="002F1E39" w:rsidP="003D1DE4">
                          <w:pPr>
                            <w:spacing w:before="80"/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</w:pPr>
                          <w:r w:rsidRPr="003D1DE4"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  <w:t>MINISTERIO</w:t>
                          </w:r>
                        </w:p>
                        <w:p w:rsidR="002F1E39" w:rsidRDefault="002F1E39" w:rsidP="003D1DE4">
                          <w:pPr>
                            <w:spacing w:before="40"/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</w:pPr>
                          <w:r w:rsidRPr="003D1DE4"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  <w:t>DE CIENCIA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</w:p>
                        <w:p w:rsidR="002F1E39" w:rsidRPr="003D1DE4" w:rsidRDefault="002F1E39" w:rsidP="003D1DE4">
                          <w:pPr>
                            <w:spacing w:before="40"/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  <w:t xml:space="preserve">E </w:t>
                          </w:r>
                          <w:r w:rsidRPr="003D1DE4"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  <w:t>INNOVACIÓN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Calibri" w:eastAsia="Calibri" w:hAnsi="Calibri"/>
              <w:noProof/>
              <w:position w:val="12"/>
              <w:sz w:val="36"/>
              <w:szCs w:val="22"/>
              <w:lang w:val="es-ES"/>
            </w:rPr>
            <w:drawing>
              <wp:inline distT="0" distB="0" distL="0" distR="0" wp14:anchorId="33E876C2" wp14:editId="7820C046">
                <wp:extent cx="877824" cy="872023"/>
                <wp:effectExtent l="0" t="0" r="0" b="4445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7828"/>
                        <a:stretch/>
                      </pic:blipFill>
                      <pic:spPr bwMode="auto">
                        <a:xfrm>
                          <a:off x="0" y="0"/>
                          <a:ext cx="877015" cy="871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4" w:type="dxa"/>
          <w:vAlign w:val="center"/>
        </w:tcPr>
        <w:p w:rsidR="002F1E39" w:rsidRDefault="002F1E39" w:rsidP="002F1E39">
          <w:pPr>
            <w:tabs>
              <w:tab w:val="center" w:pos="4252"/>
              <w:tab w:val="right" w:pos="8504"/>
            </w:tabs>
            <w:jc w:val="center"/>
            <w:rPr>
              <w:noProof/>
              <w:lang w:val="es-ES"/>
            </w:rPr>
          </w:pPr>
          <w:r>
            <w:object w:dxaOrig="1290" w:dyaOrig="135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1" type="#_x0000_t75" style="width:64.5pt;height:67.5pt">
                <v:imagedata r:id="rId2" o:title=""/>
              </v:shape>
              <o:OLEObject Type="Embed" ProgID="PBrush" ShapeID="_x0000_i1031" DrawAspect="Content" ObjectID="_1705595722" r:id="rId3"/>
            </w:object>
          </w:r>
        </w:p>
      </w:tc>
      <w:tc>
        <w:tcPr>
          <w:tcW w:w="2304" w:type="dxa"/>
          <w:shd w:val="clear" w:color="auto" w:fill="auto"/>
          <w:vAlign w:val="center"/>
        </w:tcPr>
        <w:p w:rsidR="002F1E39" w:rsidRPr="00622850" w:rsidRDefault="002F1E39" w:rsidP="002F1E39">
          <w:pPr>
            <w:tabs>
              <w:tab w:val="center" w:pos="4252"/>
              <w:tab w:val="right" w:pos="8504"/>
            </w:tabs>
            <w:jc w:val="right"/>
            <w:rPr>
              <w:rFonts w:ascii="Calibri" w:eastAsia="Calibri" w:hAnsi="Calibri"/>
              <w:sz w:val="22"/>
              <w:szCs w:val="22"/>
              <w:lang w:val="es-ES" w:eastAsia="en-US"/>
            </w:rPr>
          </w:pPr>
          <w:r>
            <w:rPr>
              <w:rFonts w:ascii="Calibri" w:eastAsia="Calibri" w:hAnsi="Calibri"/>
              <w:noProof/>
              <w:sz w:val="14"/>
              <w:szCs w:val="22"/>
              <w:lang w:val="es-ES"/>
            </w:rPr>
            <w:drawing>
              <wp:inline distT="0" distB="0" distL="0" distR="0" wp14:anchorId="0C0E05C3" wp14:editId="10FFB441">
                <wp:extent cx="586740" cy="793750"/>
                <wp:effectExtent l="0" t="0" r="3810" b="635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75" w:type="dxa"/>
          <w:shd w:val="clear" w:color="auto" w:fill="auto"/>
        </w:tcPr>
        <w:p w:rsidR="002F1E39" w:rsidRPr="00622850" w:rsidRDefault="002F1E39" w:rsidP="0062285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14"/>
              <w:szCs w:val="22"/>
              <w:lang w:val="es-ES"/>
            </w:rPr>
          </w:pPr>
        </w:p>
        <w:p w:rsidR="002F1E39" w:rsidRPr="00622850" w:rsidRDefault="002F1E39" w:rsidP="0062285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14"/>
              <w:szCs w:val="22"/>
              <w:lang w:val="es-ES"/>
            </w:rPr>
          </w:pPr>
        </w:p>
        <w:p w:rsidR="002F1E39" w:rsidRPr="00622850" w:rsidRDefault="002F1E39" w:rsidP="0062285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14"/>
              <w:szCs w:val="22"/>
              <w:lang w:val="es-ES"/>
            </w:rPr>
          </w:pPr>
        </w:p>
        <w:p w:rsidR="002F1E39" w:rsidRPr="00622850" w:rsidRDefault="002F1E39" w:rsidP="0062285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22"/>
              <w:szCs w:val="22"/>
              <w:lang w:val="es-ES" w:eastAsia="en-US"/>
            </w:rPr>
          </w:pPr>
          <w:r w:rsidRPr="00622850">
            <w:rPr>
              <w:rFonts w:ascii="Calibri" w:eastAsia="Calibri" w:hAnsi="Calibri"/>
              <w:sz w:val="14"/>
              <w:szCs w:val="22"/>
              <w:lang w:val="es-ES"/>
            </w:rPr>
            <w:t>DIVISIÓN DE PROGRAMACIÓN Y GESTIÓN ECONÓMICA Y ADMINISTRATIVA</w:t>
          </w:r>
        </w:p>
      </w:tc>
    </w:tr>
  </w:tbl>
  <w:p w:rsidR="00622850" w:rsidRPr="00622850" w:rsidRDefault="00622850" w:rsidP="00E953B8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80832"/>
    <w:multiLevelType w:val="hybridMultilevel"/>
    <w:tmpl w:val="D242BF44"/>
    <w:lvl w:ilvl="0" w:tplc="A4D037E6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859F4"/>
    <w:multiLevelType w:val="hybridMultilevel"/>
    <w:tmpl w:val="514C4D48"/>
    <w:lvl w:ilvl="0" w:tplc="93769A70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850"/>
    <w:rsid w:val="00003412"/>
    <w:rsid w:val="00057242"/>
    <w:rsid w:val="00065C52"/>
    <w:rsid w:val="00127BA6"/>
    <w:rsid w:val="00146A74"/>
    <w:rsid w:val="00151419"/>
    <w:rsid w:val="001B1C69"/>
    <w:rsid w:val="001E6BDC"/>
    <w:rsid w:val="00214D9A"/>
    <w:rsid w:val="002B0763"/>
    <w:rsid w:val="002E46B8"/>
    <w:rsid w:val="002F1E39"/>
    <w:rsid w:val="003D1DE4"/>
    <w:rsid w:val="0044319D"/>
    <w:rsid w:val="00457BC7"/>
    <w:rsid w:val="00490AD0"/>
    <w:rsid w:val="004C460D"/>
    <w:rsid w:val="004F44EA"/>
    <w:rsid w:val="00515A17"/>
    <w:rsid w:val="00555090"/>
    <w:rsid w:val="00590C34"/>
    <w:rsid w:val="005D1F2C"/>
    <w:rsid w:val="00622850"/>
    <w:rsid w:val="0064799D"/>
    <w:rsid w:val="00780D19"/>
    <w:rsid w:val="008330D1"/>
    <w:rsid w:val="00843D00"/>
    <w:rsid w:val="008B5996"/>
    <w:rsid w:val="009C7A6B"/>
    <w:rsid w:val="00BF074B"/>
    <w:rsid w:val="00C401E5"/>
    <w:rsid w:val="00CB5A87"/>
    <w:rsid w:val="00CF7433"/>
    <w:rsid w:val="00D30D1F"/>
    <w:rsid w:val="00D31F71"/>
    <w:rsid w:val="00D624E1"/>
    <w:rsid w:val="00E8170A"/>
    <w:rsid w:val="00E90D5E"/>
    <w:rsid w:val="00E953B8"/>
    <w:rsid w:val="00EA3F84"/>
    <w:rsid w:val="00FF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DD8ED5"/>
  <w15:docId w15:val="{67CA0E8A-4BA0-4976-A955-B7914004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D00"/>
    <w:rPr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843D00"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qFormat/>
    <w:rsid w:val="00843D00"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link w:val="Ttulo3Car"/>
    <w:qFormat/>
    <w:rsid w:val="00843D00"/>
    <w:pPr>
      <w:keepNext/>
      <w:outlineLvl w:val="2"/>
    </w:pPr>
    <w:rPr>
      <w:rFonts w:ascii="Gill Sans MT" w:hAnsi="Gill Sans MT"/>
      <w:b/>
      <w:snapToGrid w:val="0"/>
      <w:color w:val="000000"/>
      <w:sz w:val="18"/>
    </w:rPr>
  </w:style>
  <w:style w:type="paragraph" w:styleId="Ttulo4">
    <w:name w:val="heading 4"/>
    <w:basedOn w:val="Normal"/>
    <w:next w:val="Normal"/>
    <w:link w:val="Ttulo4Car"/>
    <w:qFormat/>
    <w:rsid w:val="00843D00"/>
    <w:pPr>
      <w:keepNext/>
      <w:outlineLvl w:val="3"/>
    </w:pPr>
    <w:rPr>
      <w:rFonts w:ascii="Tahoma" w:hAnsi="Tahoma" w:cs="Tahoma"/>
      <w:sz w:val="24"/>
    </w:rPr>
  </w:style>
  <w:style w:type="paragraph" w:styleId="Ttulo5">
    <w:name w:val="heading 5"/>
    <w:basedOn w:val="Normal"/>
    <w:next w:val="Normal"/>
    <w:link w:val="Ttulo5Car"/>
    <w:qFormat/>
    <w:rsid w:val="00843D00"/>
    <w:pPr>
      <w:keepNext/>
      <w:ind w:firstLine="708"/>
      <w:jc w:val="center"/>
      <w:outlineLvl w:val="4"/>
    </w:pPr>
    <w:rPr>
      <w:sz w:val="24"/>
    </w:rPr>
  </w:style>
  <w:style w:type="paragraph" w:styleId="Ttulo6">
    <w:name w:val="heading 6"/>
    <w:basedOn w:val="Normal"/>
    <w:next w:val="Normal"/>
    <w:link w:val="Ttulo6Car"/>
    <w:qFormat/>
    <w:rsid w:val="00843D00"/>
    <w:pPr>
      <w:keepNext/>
      <w:ind w:firstLine="709"/>
      <w:jc w:val="both"/>
      <w:outlineLvl w:val="5"/>
    </w:pPr>
    <w:rPr>
      <w:rFonts w:ascii="Arial" w:hAnsi="Arial" w:cs="Arial"/>
      <w:sz w:val="24"/>
    </w:rPr>
  </w:style>
  <w:style w:type="paragraph" w:styleId="Ttulo7">
    <w:name w:val="heading 7"/>
    <w:basedOn w:val="Normal"/>
    <w:next w:val="Normal"/>
    <w:link w:val="Ttulo7Car"/>
    <w:qFormat/>
    <w:rsid w:val="00843D00"/>
    <w:pPr>
      <w:keepNext/>
      <w:jc w:val="center"/>
      <w:outlineLvl w:val="6"/>
    </w:pPr>
    <w:rPr>
      <w:rFonts w:ascii="Arial" w:hAnsi="Arial" w:cs="Arial"/>
      <w:sz w:val="24"/>
    </w:rPr>
  </w:style>
  <w:style w:type="paragraph" w:styleId="Ttulo8">
    <w:name w:val="heading 8"/>
    <w:basedOn w:val="Normal"/>
    <w:next w:val="Normal"/>
    <w:link w:val="Ttulo8Car"/>
    <w:qFormat/>
    <w:rsid w:val="00843D00"/>
    <w:pPr>
      <w:keepNext/>
      <w:ind w:right="-236"/>
      <w:jc w:val="both"/>
      <w:outlineLvl w:val="7"/>
    </w:pPr>
    <w:rPr>
      <w:rFonts w:ascii="Arial" w:hAnsi="Arial" w:cs="Arial"/>
      <w:sz w:val="24"/>
    </w:rPr>
  </w:style>
  <w:style w:type="paragraph" w:styleId="Ttulo9">
    <w:name w:val="heading 9"/>
    <w:basedOn w:val="Normal"/>
    <w:next w:val="Normal"/>
    <w:link w:val="Ttulo9Car"/>
    <w:qFormat/>
    <w:rsid w:val="00843D00"/>
    <w:pPr>
      <w:keepNext/>
      <w:jc w:val="both"/>
      <w:outlineLvl w:val="8"/>
    </w:pPr>
    <w:rPr>
      <w:rFonts w:ascii="Arial" w:hAnsi="Arial" w:cs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43D00"/>
    <w:rPr>
      <w:rFonts w:ascii="Arial" w:hAnsi="Arial"/>
      <w:b/>
      <w:sz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843D00"/>
    <w:rPr>
      <w:rFonts w:ascii="Arial" w:hAnsi="Arial"/>
      <w:b/>
      <w:sz w:val="24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843D00"/>
    <w:rPr>
      <w:rFonts w:ascii="Gill Sans MT" w:hAnsi="Gill Sans MT"/>
      <w:b/>
      <w:snapToGrid w:val="0"/>
      <w:color w:val="000000"/>
      <w:sz w:val="18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843D00"/>
    <w:rPr>
      <w:rFonts w:ascii="Tahoma" w:hAnsi="Tahoma" w:cs="Tahoma"/>
      <w:sz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843D00"/>
    <w:rPr>
      <w:sz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843D00"/>
    <w:rPr>
      <w:rFonts w:ascii="Arial" w:hAnsi="Arial" w:cs="Arial"/>
      <w:sz w:val="24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843D00"/>
    <w:rPr>
      <w:rFonts w:ascii="Arial" w:hAnsi="Arial" w:cs="Arial"/>
      <w:sz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843D00"/>
    <w:rPr>
      <w:rFonts w:ascii="Arial" w:hAnsi="Arial" w:cs="Arial"/>
      <w:sz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843D00"/>
    <w:rPr>
      <w:rFonts w:ascii="Arial" w:hAnsi="Arial" w:cs="Arial"/>
      <w:sz w:val="24"/>
      <w:lang w:val="es-ES_tradnl" w:eastAsia="es-ES"/>
    </w:rPr>
  </w:style>
  <w:style w:type="paragraph" w:styleId="Ttulo">
    <w:name w:val="Title"/>
    <w:basedOn w:val="Normal"/>
    <w:link w:val="TtuloCar"/>
    <w:qFormat/>
    <w:rsid w:val="00843D00"/>
    <w:pPr>
      <w:widowControl w:val="0"/>
      <w:jc w:val="center"/>
    </w:pPr>
    <w:rPr>
      <w:rFonts w:ascii="Arial" w:hAnsi="Arial"/>
      <w:b/>
      <w:sz w:val="28"/>
    </w:rPr>
  </w:style>
  <w:style w:type="character" w:customStyle="1" w:styleId="TtuloCar">
    <w:name w:val="Título Car"/>
    <w:basedOn w:val="Fuentedeprrafopredeter"/>
    <w:link w:val="Ttulo"/>
    <w:rsid w:val="00843D00"/>
    <w:rPr>
      <w:rFonts w:ascii="Arial" w:hAnsi="Arial"/>
      <w:b/>
      <w:sz w:val="28"/>
      <w:lang w:val="es-ES_tradnl" w:eastAsia="es-ES"/>
    </w:rPr>
  </w:style>
  <w:style w:type="character" w:styleId="Textoennegrita">
    <w:name w:val="Strong"/>
    <w:uiPriority w:val="22"/>
    <w:qFormat/>
    <w:rsid w:val="00843D00"/>
    <w:rPr>
      <w:b/>
      <w:bCs/>
    </w:rPr>
  </w:style>
  <w:style w:type="paragraph" w:styleId="Prrafodelista">
    <w:name w:val="List Paragraph"/>
    <w:basedOn w:val="Normal"/>
    <w:uiPriority w:val="34"/>
    <w:qFormat/>
    <w:rsid w:val="00843D00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6228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2850"/>
    <w:rPr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6228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2850"/>
    <w:rPr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28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850"/>
    <w:rPr>
      <w:rFonts w:ascii="Tahoma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59"/>
    <w:rsid w:val="005D1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2096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SJUS</dc:creator>
  <cp:lastModifiedBy>Manuela.Turrión</cp:lastModifiedBy>
  <cp:revision>2</cp:revision>
  <cp:lastPrinted>2022-01-04T07:10:00Z</cp:lastPrinted>
  <dcterms:created xsi:type="dcterms:W3CDTF">2022-02-05T18:49:00Z</dcterms:created>
  <dcterms:modified xsi:type="dcterms:W3CDTF">2022-02-05T18:49:00Z</dcterms:modified>
</cp:coreProperties>
</file>